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B45F7F" w14:textId="77777777" w:rsidR="004D5139" w:rsidRDefault="004873F2">
      <w:r>
        <w:rPr>
          <w:noProof/>
        </w:rPr>
        <w:drawing>
          <wp:inline distT="0" distB="0" distL="0" distR="0" wp14:anchorId="0AC03447" wp14:editId="4B36284A">
            <wp:extent cx="9284678" cy="618978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8983" cy="619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5139" w:rsidSect="004873F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3F2"/>
    <w:rsid w:val="004873F2"/>
    <w:rsid w:val="004D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47EF5"/>
  <w15:chartTrackingRefBased/>
  <w15:docId w15:val="{9E684651-4796-4D20-B7A9-90180A56F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Quinn</dc:creator>
  <cp:keywords/>
  <dc:description/>
  <cp:lastModifiedBy>Justin Quinn</cp:lastModifiedBy>
  <cp:revision>1</cp:revision>
  <dcterms:created xsi:type="dcterms:W3CDTF">2018-07-25T02:46:00Z</dcterms:created>
  <dcterms:modified xsi:type="dcterms:W3CDTF">2018-07-25T02:49:00Z</dcterms:modified>
</cp:coreProperties>
</file>